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76AA9" w14:textId="77777777" w:rsidR="00E14A0D" w:rsidRPr="00062469" w:rsidRDefault="00E14A0D" w:rsidP="00E14A0D">
      <w:pPr>
        <w:spacing w:after="0" w:line="240" w:lineRule="auto"/>
        <w:jc w:val="center"/>
        <w:rPr>
          <w:rFonts w:ascii="ＭＳ ゴシック" w:eastAsia="ＭＳ ゴシック" w:hAnsi="ＭＳ ゴシック" w:cs="Times New Roman"/>
          <w:sz w:val="28"/>
          <w:szCs w:val="28"/>
          <w14:ligatures w14:val="none"/>
        </w:rPr>
      </w:pPr>
      <w:r w:rsidRPr="00062469">
        <w:rPr>
          <w:rFonts w:ascii="ＭＳ ゴシック" w:eastAsia="ＭＳ ゴシック" w:hAnsi="ＭＳ ゴシック" w:cs="Times New Roman" w:hint="eastAsia"/>
          <w:sz w:val="28"/>
          <w:szCs w:val="28"/>
          <w14:ligatures w14:val="none"/>
        </w:rPr>
        <w:t>実施主体の概要説明書</w:t>
      </w:r>
    </w:p>
    <w:tbl>
      <w:tblPr>
        <w:tblW w:w="9900" w:type="dxa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32"/>
        <w:gridCol w:w="6568"/>
      </w:tblGrid>
      <w:tr w:rsidR="00062469" w:rsidRPr="00062469" w14:paraId="27A786B2" w14:textId="77777777" w:rsidTr="00BD1533">
        <w:trPr>
          <w:trHeight w:val="567"/>
        </w:trPr>
        <w:tc>
          <w:tcPr>
            <w:tcW w:w="3332" w:type="dxa"/>
            <w:vAlign w:val="center"/>
          </w:tcPr>
          <w:p w14:paraId="7313CACE" w14:textId="77777777" w:rsidR="00E14A0D" w:rsidRPr="00062469" w:rsidRDefault="00E14A0D" w:rsidP="00E14A0D">
            <w:pPr>
              <w:spacing w:after="0" w:line="240" w:lineRule="auto"/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事業者名</w:t>
            </w:r>
          </w:p>
        </w:tc>
        <w:tc>
          <w:tcPr>
            <w:tcW w:w="6568" w:type="dxa"/>
            <w:vAlign w:val="center"/>
          </w:tcPr>
          <w:p w14:paraId="595832F3" w14:textId="77777777" w:rsidR="00E14A0D" w:rsidRPr="00062469" w:rsidRDefault="00E14A0D" w:rsidP="00E14A0D">
            <w:pPr>
              <w:spacing w:after="0" w:line="240" w:lineRule="auto"/>
              <w:jc w:val="both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  <w:tr w:rsidR="00062469" w:rsidRPr="00062469" w14:paraId="4EFA94B1" w14:textId="77777777" w:rsidTr="00BD1533">
        <w:trPr>
          <w:trHeight w:val="567"/>
        </w:trPr>
        <w:tc>
          <w:tcPr>
            <w:tcW w:w="3332" w:type="dxa"/>
            <w:vAlign w:val="center"/>
          </w:tcPr>
          <w:p w14:paraId="60E71C26" w14:textId="77777777" w:rsidR="00E14A0D" w:rsidRPr="00062469" w:rsidRDefault="00E14A0D" w:rsidP="00E14A0D">
            <w:pPr>
              <w:spacing w:after="0" w:line="240" w:lineRule="auto"/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代表者職氏名</w:t>
            </w:r>
          </w:p>
        </w:tc>
        <w:tc>
          <w:tcPr>
            <w:tcW w:w="6568" w:type="dxa"/>
            <w:vAlign w:val="center"/>
          </w:tcPr>
          <w:p w14:paraId="1D2FD492" w14:textId="77777777" w:rsidR="00E14A0D" w:rsidRPr="00062469" w:rsidRDefault="00E14A0D" w:rsidP="00E14A0D">
            <w:pPr>
              <w:spacing w:after="0" w:line="240" w:lineRule="auto"/>
              <w:jc w:val="both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  <w:tr w:rsidR="00062469" w:rsidRPr="00062469" w14:paraId="4282CDA3" w14:textId="77777777" w:rsidTr="00145807">
        <w:trPr>
          <w:trHeight w:val="1487"/>
        </w:trPr>
        <w:tc>
          <w:tcPr>
            <w:tcW w:w="3332" w:type="dxa"/>
            <w:vAlign w:val="center"/>
          </w:tcPr>
          <w:p w14:paraId="41A4A817" w14:textId="2BBBE8E4" w:rsidR="00E14A0D" w:rsidRPr="00062469" w:rsidRDefault="00E14A0D" w:rsidP="00C60865">
            <w:pPr>
              <w:spacing w:after="0" w:line="240" w:lineRule="auto"/>
              <w:jc w:val="center"/>
              <w:rPr>
                <w:rFonts w:ascii="ＭＳ 明朝" w:eastAsia="ＭＳ 明朝" w:hAnsi="ＭＳ 明朝" w:cs="Times New Roman"/>
                <w:sz w:val="24"/>
                <w:lang w:eastAsia="zh-TW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:lang w:eastAsia="zh-TW"/>
                <w14:ligatures w14:val="none"/>
              </w:rPr>
              <w:t>事業者所在地等連絡先</w:t>
            </w:r>
          </w:p>
        </w:tc>
        <w:tc>
          <w:tcPr>
            <w:tcW w:w="6568" w:type="dxa"/>
          </w:tcPr>
          <w:p w14:paraId="64D15BFC" w14:textId="77777777" w:rsidR="00E14A0D" w:rsidRPr="00062469" w:rsidRDefault="00E14A0D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住所：</w:t>
            </w:r>
          </w:p>
          <w:p w14:paraId="4EC2C663" w14:textId="77777777" w:rsidR="00E14A0D" w:rsidRPr="00062469" w:rsidRDefault="00E14A0D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214196C3" w14:textId="77777777" w:rsidR="00E14A0D" w:rsidRPr="00062469" w:rsidRDefault="00E14A0D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TEL：</w:t>
            </w:r>
          </w:p>
          <w:p w14:paraId="28B1A7E5" w14:textId="77777777" w:rsidR="00E14A0D" w:rsidRPr="00062469" w:rsidRDefault="00E14A0D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E-Mail：</w:t>
            </w:r>
          </w:p>
        </w:tc>
      </w:tr>
      <w:tr w:rsidR="00062469" w:rsidRPr="00062469" w14:paraId="3235665A" w14:textId="77777777" w:rsidTr="00B5496E">
        <w:trPr>
          <w:trHeight w:val="567"/>
        </w:trPr>
        <w:tc>
          <w:tcPr>
            <w:tcW w:w="3332" w:type="dxa"/>
            <w:vAlign w:val="center"/>
          </w:tcPr>
          <w:p w14:paraId="41B4E8CD" w14:textId="77777777" w:rsidR="00ED2601" w:rsidRPr="00062469" w:rsidRDefault="00ED2601" w:rsidP="00B5496E">
            <w:pPr>
              <w:spacing w:after="0" w:line="240" w:lineRule="auto"/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設立年月日</w:t>
            </w:r>
          </w:p>
        </w:tc>
        <w:tc>
          <w:tcPr>
            <w:tcW w:w="6568" w:type="dxa"/>
            <w:vAlign w:val="center"/>
          </w:tcPr>
          <w:p w14:paraId="5453E999" w14:textId="77777777" w:rsidR="00ED2601" w:rsidRPr="00062469" w:rsidRDefault="00ED2601" w:rsidP="00B5496E">
            <w:pPr>
              <w:spacing w:after="0" w:line="240" w:lineRule="auto"/>
              <w:jc w:val="both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  <w:tr w:rsidR="00062469" w:rsidRPr="00062469" w14:paraId="2FE409E7" w14:textId="77777777" w:rsidTr="00BD1533">
        <w:trPr>
          <w:trHeight w:val="1134"/>
        </w:trPr>
        <w:tc>
          <w:tcPr>
            <w:tcW w:w="3332" w:type="dxa"/>
            <w:vAlign w:val="center"/>
          </w:tcPr>
          <w:p w14:paraId="2F17D110" w14:textId="77777777" w:rsidR="00E14A0D" w:rsidRPr="00062469" w:rsidRDefault="00E14A0D" w:rsidP="00E14A0D">
            <w:pPr>
              <w:spacing w:after="0" w:line="240" w:lineRule="auto"/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設立目的</w:t>
            </w:r>
          </w:p>
        </w:tc>
        <w:tc>
          <w:tcPr>
            <w:tcW w:w="6568" w:type="dxa"/>
          </w:tcPr>
          <w:p w14:paraId="3FBC2D67" w14:textId="77777777" w:rsidR="00E14A0D" w:rsidRPr="00062469" w:rsidRDefault="00E14A0D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3126930C" w14:textId="77777777" w:rsidR="00E14A0D" w:rsidRPr="00062469" w:rsidRDefault="00E14A0D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  <w:tr w:rsidR="00062469" w:rsidRPr="00062469" w14:paraId="0256ACE2" w14:textId="77777777" w:rsidTr="00EF4744">
        <w:trPr>
          <w:trHeight w:val="1200"/>
        </w:trPr>
        <w:tc>
          <w:tcPr>
            <w:tcW w:w="3332" w:type="dxa"/>
            <w:vAlign w:val="center"/>
          </w:tcPr>
          <w:p w14:paraId="75C5FC16" w14:textId="192628DF" w:rsidR="00145807" w:rsidRPr="00062469" w:rsidRDefault="00145807" w:rsidP="00145807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日本国内におけるインターナショナルスクールの運営経験</w:t>
            </w:r>
          </w:p>
        </w:tc>
        <w:tc>
          <w:tcPr>
            <w:tcW w:w="6568" w:type="dxa"/>
          </w:tcPr>
          <w:p w14:paraId="4764D546" w14:textId="77777777" w:rsidR="00145807" w:rsidRPr="00062469" w:rsidRDefault="00145807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  <w:tr w:rsidR="00062469" w:rsidRPr="00062469" w14:paraId="2549CFA5" w14:textId="77777777" w:rsidTr="00EF4744">
        <w:trPr>
          <w:trHeight w:val="1200"/>
        </w:trPr>
        <w:tc>
          <w:tcPr>
            <w:tcW w:w="3332" w:type="dxa"/>
            <w:vAlign w:val="center"/>
          </w:tcPr>
          <w:p w14:paraId="1735C21E" w14:textId="1357FC18" w:rsidR="00EF4744" w:rsidRPr="00062469" w:rsidRDefault="00EF4744" w:rsidP="00C97A94">
            <w:pPr>
              <w:spacing w:after="0" w:line="240" w:lineRule="auto"/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国際バカロレア</w:t>
            </w:r>
            <w:r w:rsidR="00C97A94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の導入状況</w:t>
            </w:r>
          </w:p>
        </w:tc>
        <w:tc>
          <w:tcPr>
            <w:tcW w:w="6568" w:type="dxa"/>
          </w:tcPr>
          <w:p w14:paraId="0464ACE7" w14:textId="77777777" w:rsidR="00EF4744" w:rsidRPr="00C97A94" w:rsidRDefault="00EF4744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  <w:tr w:rsidR="00E14A0D" w:rsidRPr="00E14A0D" w14:paraId="058646FA" w14:textId="77777777" w:rsidTr="00BD1533">
        <w:trPr>
          <w:trHeight w:val="2835"/>
        </w:trPr>
        <w:tc>
          <w:tcPr>
            <w:tcW w:w="3332" w:type="dxa"/>
            <w:vAlign w:val="center"/>
          </w:tcPr>
          <w:p w14:paraId="5F0D9619" w14:textId="7D9DB851" w:rsidR="00E14A0D" w:rsidRPr="00062469" w:rsidRDefault="00145807" w:rsidP="00E14A0D">
            <w:pPr>
              <w:spacing w:after="0" w:line="240" w:lineRule="auto"/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サマースクール</w:t>
            </w:r>
            <w:r w:rsidR="00062469"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等</w:t>
            </w:r>
            <w:r w:rsidR="00E14A0D"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の</w:t>
            </w: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開催</w:t>
            </w:r>
            <w:r w:rsidR="00E14A0D"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実績</w:t>
            </w:r>
          </w:p>
          <w:p w14:paraId="53D39365" w14:textId="77777777" w:rsidR="001B50BE" w:rsidRPr="00062469" w:rsidRDefault="00E14A0D" w:rsidP="001B50BE">
            <w:pPr>
              <w:spacing w:after="0" w:line="240" w:lineRule="auto"/>
              <w:jc w:val="center"/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0"/>
                <w:szCs w:val="20"/>
                <w:lang w:eastAsia="zh-TW"/>
                <w14:ligatures w14:val="none"/>
              </w:rPr>
              <w:t>（開催</w:t>
            </w:r>
            <w:r w:rsidR="001B50BE" w:rsidRPr="00062469">
              <w:rPr>
                <w:rFonts w:ascii="ＭＳ 明朝" w:eastAsia="ＭＳ 明朝" w:hAnsi="ＭＳ 明朝" w:cs="Times New Roman" w:hint="eastAsia"/>
                <w:sz w:val="20"/>
                <w:szCs w:val="20"/>
                <w:lang w:eastAsia="zh-TW"/>
                <w14:ligatures w14:val="none"/>
              </w:rPr>
              <w:t>日</w:t>
            </w:r>
            <w:r w:rsidRPr="00062469">
              <w:rPr>
                <w:rFonts w:ascii="ＭＳ 明朝" w:eastAsia="ＭＳ 明朝" w:hAnsi="ＭＳ 明朝" w:cs="Times New Roman" w:hint="eastAsia"/>
                <w:sz w:val="20"/>
                <w:szCs w:val="20"/>
                <w:lang w:eastAsia="zh-TW"/>
                <w14:ligatures w14:val="none"/>
              </w:rPr>
              <w:t>、</w:t>
            </w:r>
            <w:r w:rsidR="001B50BE" w:rsidRPr="00062469">
              <w:rPr>
                <w:rFonts w:ascii="ＭＳ 明朝" w:eastAsia="ＭＳ 明朝" w:hAnsi="ＭＳ 明朝" w:cs="Times New Roman" w:hint="eastAsia"/>
                <w:sz w:val="20"/>
                <w:szCs w:val="20"/>
                <w:lang w:eastAsia="zh-TW"/>
                <w14:ligatures w14:val="none"/>
              </w:rPr>
              <w:t>開催場所、</w:t>
            </w:r>
            <w:r w:rsidRPr="00062469">
              <w:rPr>
                <w:rFonts w:ascii="ＭＳ 明朝" w:eastAsia="ＭＳ 明朝" w:hAnsi="ＭＳ 明朝" w:cs="Times New Roman" w:hint="eastAsia"/>
                <w:sz w:val="20"/>
                <w:szCs w:val="20"/>
                <w:lang w:eastAsia="zh-TW"/>
                <w14:ligatures w14:val="none"/>
              </w:rPr>
              <w:t>内容等）</w:t>
            </w:r>
          </w:p>
          <w:p w14:paraId="5D36D6A5" w14:textId="77777777" w:rsidR="00062469" w:rsidRPr="00062469" w:rsidRDefault="001B50BE" w:rsidP="001B50BE">
            <w:pPr>
              <w:spacing w:after="0" w:line="240" w:lineRule="auto"/>
              <w:jc w:val="center"/>
              <w:rPr>
                <w:rFonts w:ascii="ＭＳ 明朝" w:eastAsia="ＭＳ 明朝" w:hAnsi="ＭＳ 明朝" w:cs="Times New Roman"/>
                <w:sz w:val="16"/>
                <w:szCs w:val="16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※日本国内におけるサマースクール</w:t>
            </w:r>
            <w:r w:rsidR="00062469" w:rsidRPr="00062469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等</w:t>
            </w:r>
            <w:r w:rsidRPr="00062469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の</w:t>
            </w:r>
          </w:p>
          <w:p w14:paraId="27442157" w14:textId="1BD5506F" w:rsidR="001B50BE" w:rsidRPr="00062469" w:rsidRDefault="00AF668D" w:rsidP="00062469">
            <w:pPr>
              <w:spacing w:after="0" w:line="240" w:lineRule="auto"/>
              <w:ind w:firstLineChars="200" w:firstLine="320"/>
              <w:rPr>
                <w:rFonts w:ascii="ＭＳ 明朝" w:eastAsia="ＭＳ 明朝" w:hAnsi="ＭＳ 明朝" w:cs="Times New Roman"/>
                <w:sz w:val="16"/>
                <w:szCs w:val="16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開催</w:t>
            </w:r>
            <w:r w:rsidR="001B50BE" w:rsidRPr="00062469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実績を３</w:t>
            </w:r>
            <w:r w:rsidRPr="00062469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つ</w:t>
            </w:r>
            <w:r w:rsidR="001B50BE" w:rsidRPr="00062469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以上</w:t>
            </w:r>
            <w:r w:rsidRPr="00062469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記載すること。</w:t>
            </w:r>
          </w:p>
        </w:tc>
        <w:tc>
          <w:tcPr>
            <w:tcW w:w="6568" w:type="dxa"/>
          </w:tcPr>
          <w:p w14:paraId="2DF5644A" w14:textId="6CD532F1" w:rsidR="00C60865" w:rsidRPr="00062469" w:rsidRDefault="00C60865" w:rsidP="0006246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586B3362" w14:textId="77777777" w:rsidR="00C60865" w:rsidRPr="00062469" w:rsidRDefault="00C60865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7216B035" w14:textId="77777777" w:rsidR="00E14A0D" w:rsidRPr="00062469" w:rsidRDefault="00E14A0D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58E559F6" w14:textId="77777777" w:rsidR="00AF668D" w:rsidRPr="00062469" w:rsidRDefault="00AF668D" w:rsidP="00E14A0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55A7C9CD" w14:textId="5B17EFFF" w:rsidR="00AF668D" w:rsidRPr="00062469" w:rsidRDefault="00AF668D" w:rsidP="0006246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6CCD7EEF" w14:textId="77777777" w:rsidR="00AF668D" w:rsidRPr="00062469" w:rsidRDefault="00AF668D" w:rsidP="00AF668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5F1F8572" w14:textId="77777777" w:rsidR="00AF668D" w:rsidRPr="00062469" w:rsidRDefault="00AF668D" w:rsidP="00AF668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17EA9D92" w14:textId="77777777" w:rsidR="00AF668D" w:rsidRPr="00062469" w:rsidRDefault="00AF668D" w:rsidP="00AF668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3A5630A6" w14:textId="4137E79B" w:rsidR="00AF668D" w:rsidRPr="00062469" w:rsidRDefault="00AF668D" w:rsidP="0006246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08B40D02" w14:textId="5EEFB7C5" w:rsidR="00AF668D" w:rsidRPr="00062469" w:rsidRDefault="00AF668D" w:rsidP="00062469">
            <w:pPr>
              <w:tabs>
                <w:tab w:val="left" w:pos="1667"/>
              </w:tabs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062469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 xml:space="preserve">　　</w:t>
            </w:r>
            <w:r w:rsidR="00062469">
              <w:rPr>
                <w:rFonts w:ascii="ＭＳ 明朝" w:eastAsia="ＭＳ 明朝" w:hAnsi="ＭＳ 明朝" w:cs="Times New Roman"/>
                <w:sz w:val="24"/>
                <w14:ligatures w14:val="none"/>
              </w:rPr>
              <w:tab/>
            </w:r>
          </w:p>
          <w:p w14:paraId="53B646B3" w14:textId="77777777" w:rsidR="00AF668D" w:rsidRPr="00062469" w:rsidRDefault="00AF668D" w:rsidP="00AF668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7BBFBB6D" w14:textId="050D0CFC" w:rsidR="00AF668D" w:rsidRPr="00062469" w:rsidRDefault="00AF668D" w:rsidP="00AF668D">
            <w:pPr>
              <w:spacing w:after="0" w:line="240" w:lineRule="auto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</w:tbl>
    <w:p w14:paraId="59B114BE" w14:textId="77777777" w:rsidR="00E14A0D" w:rsidRPr="00062469" w:rsidRDefault="00E14A0D" w:rsidP="00E14A0D">
      <w:pPr>
        <w:spacing w:after="0" w:line="240" w:lineRule="auto"/>
        <w:ind w:left="240" w:hangingChars="100" w:hanging="240"/>
        <w:jc w:val="both"/>
        <w:rPr>
          <w:rFonts w:ascii="ＭＳ 明朝" w:eastAsia="ＭＳ 明朝" w:hAnsi="ＭＳ 明朝" w:cs="Times New Roman"/>
          <w:sz w:val="24"/>
          <w14:ligatures w14:val="none"/>
        </w:rPr>
      </w:pPr>
      <w:r w:rsidRPr="00062469">
        <w:rPr>
          <w:rFonts w:ascii="ＭＳ 明朝" w:eastAsia="ＭＳ 明朝" w:hAnsi="ＭＳ 明朝" w:cs="Times New Roman" w:hint="eastAsia"/>
          <w:sz w:val="24"/>
          <w14:ligatures w14:val="none"/>
        </w:rPr>
        <w:t>※団体規約、定款等の事業内容が分かる参考資料があれば添付すること。</w:t>
      </w:r>
    </w:p>
    <w:p w14:paraId="4DCFD316" w14:textId="77777777" w:rsidR="00155D58" w:rsidRPr="001B50BE" w:rsidRDefault="00155D58"/>
    <w:sectPr w:rsidR="00155D58" w:rsidRPr="001B50BE" w:rsidSect="00E14A0D">
      <w:headerReference w:type="default" r:id="rId7"/>
      <w:pgSz w:w="11906" w:h="16838" w:code="9"/>
      <w:pgMar w:top="851" w:right="1077" w:bottom="851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23F64" w14:textId="77777777" w:rsidR="00534334" w:rsidRDefault="00534334" w:rsidP="00E14A0D">
      <w:pPr>
        <w:spacing w:after="0" w:line="240" w:lineRule="auto"/>
      </w:pPr>
      <w:r>
        <w:separator/>
      </w:r>
    </w:p>
  </w:endnote>
  <w:endnote w:type="continuationSeparator" w:id="0">
    <w:p w14:paraId="668151E6" w14:textId="77777777" w:rsidR="00534334" w:rsidRDefault="00534334" w:rsidP="00E1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FEEB" w14:textId="77777777" w:rsidR="00534334" w:rsidRDefault="00534334" w:rsidP="00E14A0D">
      <w:pPr>
        <w:spacing w:after="0" w:line="240" w:lineRule="auto"/>
      </w:pPr>
      <w:r>
        <w:separator/>
      </w:r>
    </w:p>
  </w:footnote>
  <w:footnote w:type="continuationSeparator" w:id="0">
    <w:p w14:paraId="445A4D88" w14:textId="77777777" w:rsidR="00534334" w:rsidRDefault="00534334" w:rsidP="00E14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5ABFD" w14:textId="77777777" w:rsidR="00583D11" w:rsidRPr="00AC77F6" w:rsidRDefault="00A379CA">
    <w:pPr>
      <w:pStyle w:val="aa"/>
      <w:rPr>
        <w:rFonts w:ascii="ＭＳ 明朝" w:hAnsi="ＭＳ 明朝"/>
        <w:sz w:val="24"/>
        <w:lang w:eastAsia="zh-CN"/>
      </w:rPr>
    </w:pPr>
    <w:r>
      <w:rPr>
        <w:rFonts w:ascii="ＭＳ 明朝" w:hAnsi="ＭＳ 明朝" w:hint="eastAsia"/>
        <w:sz w:val="24"/>
        <w:lang w:eastAsia="zh-CN"/>
      </w:rPr>
      <w:t>様式第５</w:t>
    </w:r>
    <w:r w:rsidRPr="00AC77F6">
      <w:rPr>
        <w:rFonts w:ascii="ＭＳ 明朝" w:hAnsi="ＭＳ 明朝" w:hint="eastAsia"/>
        <w:sz w:val="24"/>
        <w:lang w:eastAsia="zh-CN"/>
      </w:rPr>
      <w:t>号</w:t>
    </w:r>
    <w:r>
      <w:rPr>
        <w:rFonts w:ascii="ＭＳ 明朝" w:hAnsi="ＭＳ 明朝" w:hint="eastAsia"/>
        <w:sz w:val="24"/>
        <w:lang w:eastAsia="zh-CN"/>
      </w:rPr>
      <w:t xml:space="preserve">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789C"/>
    <w:multiLevelType w:val="hybridMultilevel"/>
    <w:tmpl w:val="C4A4725A"/>
    <w:lvl w:ilvl="0" w:tplc="40CA0B3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E3B1F11"/>
    <w:multiLevelType w:val="hybridMultilevel"/>
    <w:tmpl w:val="63ECEC50"/>
    <w:lvl w:ilvl="0" w:tplc="C9289B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73228378">
    <w:abstractNumId w:val="0"/>
  </w:num>
  <w:num w:numId="2" w16cid:durableId="933778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D58"/>
    <w:rsid w:val="00062469"/>
    <w:rsid w:val="0009040D"/>
    <w:rsid w:val="00145807"/>
    <w:rsid w:val="00155D58"/>
    <w:rsid w:val="001B50BE"/>
    <w:rsid w:val="001C59D6"/>
    <w:rsid w:val="002149CD"/>
    <w:rsid w:val="003C31CD"/>
    <w:rsid w:val="00534334"/>
    <w:rsid w:val="00583D11"/>
    <w:rsid w:val="00637C6A"/>
    <w:rsid w:val="006F1F3C"/>
    <w:rsid w:val="008C312A"/>
    <w:rsid w:val="009338D0"/>
    <w:rsid w:val="00A379CA"/>
    <w:rsid w:val="00A468F3"/>
    <w:rsid w:val="00AA2D4E"/>
    <w:rsid w:val="00AF668D"/>
    <w:rsid w:val="00BD1533"/>
    <w:rsid w:val="00C11082"/>
    <w:rsid w:val="00C56FCA"/>
    <w:rsid w:val="00C60865"/>
    <w:rsid w:val="00C96A04"/>
    <w:rsid w:val="00C97A94"/>
    <w:rsid w:val="00CC4311"/>
    <w:rsid w:val="00CE2F86"/>
    <w:rsid w:val="00D92DF9"/>
    <w:rsid w:val="00E14A0D"/>
    <w:rsid w:val="00E54ACF"/>
    <w:rsid w:val="00ED2601"/>
    <w:rsid w:val="00EF4744"/>
    <w:rsid w:val="00F623E4"/>
    <w:rsid w:val="00F9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96AA5D"/>
  <w15:chartTrackingRefBased/>
  <w15:docId w15:val="{44BB138E-186C-431B-8B21-E1F2FC9E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55D5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D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D5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5D5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5D5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5D5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5D5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5D5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5D5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55D5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55D5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55D5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55D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55D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55D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55D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55D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55D5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55D5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55D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5D5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55D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5D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55D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5D5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55D5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55D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55D5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55D5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14A0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14A0D"/>
  </w:style>
  <w:style w:type="paragraph" w:styleId="ac">
    <w:name w:val="footer"/>
    <w:basedOn w:val="a"/>
    <w:link w:val="ad"/>
    <w:uiPriority w:val="99"/>
    <w:unhideWhenUsed/>
    <w:rsid w:val="00E14A0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14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　隆文</dc:creator>
  <cp:keywords/>
  <dc:description/>
  <cp:lastModifiedBy>夷　美香</cp:lastModifiedBy>
  <cp:revision>13</cp:revision>
  <cp:lastPrinted>2025-05-06T06:48:00Z</cp:lastPrinted>
  <dcterms:created xsi:type="dcterms:W3CDTF">2025-02-25T01:03:00Z</dcterms:created>
  <dcterms:modified xsi:type="dcterms:W3CDTF">2025-05-13T02:13:00Z</dcterms:modified>
</cp:coreProperties>
</file>